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30075F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70644E">
        <w:rPr>
          <w:rFonts w:ascii="Times New Roman" w:eastAsia="Times New Roman" w:hAnsi="Times New Roman" w:cs="Times New Roman"/>
          <w:sz w:val="28"/>
          <w:szCs w:val="28"/>
          <w:lang w:eastAsia="cs-CZ"/>
        </w:rPr>
        <w:t>10. 2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17:00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2/ Jmenování zapisovatele a ověřovatelů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3/ Kontrola minulého usnesení</w:t>
      </w:r>
    </w:p>
    <w:p w:rsidR="009B1181" w:rsidRPr="009D0ADF" w:rsidRDefault="00DE3ED2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4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70644E" w:rsidRPr="009D0ADF">
        <w:rPr>
          <w:rFonts w:eastAsia="Times New Roman" w:cs="Times New Roman"/>
          <w:sz w:val="28"/>
          <w:szCs w:val="28"/>
          <w:lang w:eastAsia="cs-CZ"/>
        </w:rPr>
        <w:t xml:space="preserve">Žádost </w:t>
      </w:r>
      <w:r w:rsidR="0030075F">
        <w:rPr>
          <w:rFonts w:eastAsia="Times New Roman" w:cs="Times New Roman"/>
          <w:sz w:val="28"/>
          <w:szCs w:val="28"/>
          <w:lang w:eastAsia="cs-CZ"/>
        </w:rPr>
        <w:t xml:space="preserve">ZŠ </w:t>
      </w:r>
      <w:proofErr w:type="spellStart"/>
      <w:r w:rsidR="0030075F">
        <w:rPr>
          <w:rFonts w:eastAsia="Times New Roman" w:cs="Times New Roman"/>
          <w:sz w:val="28"/>
          <w:szCs w:val="28"/>
          <w:lang w:eastAsia="cs-CZ"/>
        </w:rPr>
        <w:t>Maleč</w:t>
      </w:r>
      <w:proofErr w:type="spellEnd"/>
    </w:p>
    <w:p w:rsidR="00827307" w:rsidRPr="009D0ADF" w:rsidRDefault="00DE3ED2" w:rsidP="00827307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5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</w:p>
    <w:p w:rsidR="0030075F" w:rsidRDefault="00827307" w:rsidP="009B1181">
      <w:pPr>
        <w:spacing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6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</w:p>
    <w:p w:rsidR="00C30BD0" w:rsidRPr="009D0ADF" w:rsidRDefault="00827307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7</w:t>
      </w:r>
      <w:r w:rsidR="00C30BD0" w:rsidRPr="009D0ADF">
        <w:rPr>
          <w:rFonts w:eastAsia="Times New Roman" w:cs="Times New Roman"/>
          <w:sz w:val="28"/>
          <w:szCs w:val="28"/>
          <w:lang w:eastAsia="cs-CZ"/>
        </w:rPr>
        <w:t>/ různé</w:t>
      </w:r>
    </w:p>
    <w:p w:rsidR="00C30BD0" w:rsidRPr="009B1181" w:rsidRDefault="0082730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diskuse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1775E0"/>
    <w:rsid w:val="0030075F"/>
    <w:rsid w:val="00343A61"/>
    <w:rsid w:val="004904F0"/>
    <w:rsid w:val="004D10FE"/>
    <w:rsid w:val="006C6F67"/>
    <w:rsid w:val="0070644E"/>
    <w:rsid w:val="00827307"/>
    <w:rsid w:val="00945D43"/>
    <w:rsid w:val="009B1181"/>
    <w:rsid w:val="009D0ADF"/>
    <w:rsid w:val="009F0ADC"/>
    <w:rsid w:val="00AA0D18"/>
    <w:rsid w:val="00B50419"/>
    <w:rsid w:val="00BA267B"/>
    <w:rsid w:val="00BC17EF"/>
    <w:rsid w:val="00C30BD0"/>
    <w:rsid w:val="00DE3ED2"/>
    <w:rsid w:val="00E5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2022-03-04T12:45:00Z</dcterms:created>
  <dcterms:modified xsi:type="dcterms:W3CDTF">2022-03-04T12:45:00Z</dcterms:modified>
</cp:coreProperties>
</file>