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 w:rsidR="0070644E">
        <w:rPr>
          <w:b/>
          <w:bCs/>
          <w:sz w:val="44"/>
          <w:szCs w:val="44"/>
        </w:rPr>
        <w:t>ZO č.</w:t>
      </w:r>
      <w:r w:rsidR="00B468FA">
        <w:rPr>
          <w:b/>
          <w:bCs/>
          <w:sz w:val="44"/>
          <w:szCs w:val="44"/>
        </w:rPr>
        <w:t>1</w:t>
      </w:r>
      <w:r w:rsidR="003C2506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3C2506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B468FA">
        <w:rPr>
          <w:rFonts w:ascii="Times New Roman" w:eastAsia="Times New Roman" w:hAnsi="Times New Roman" w:cs="Times New Roman"/>
          <w:sz w:val="28"/>
          <w:szCs w:val="28"/>
          <w:lang w:eastAsia="cs-CZ"/>
        </w:rPr>
        <w:t>. 1</w:t>
      </w:r>
      <w:r w:rsidR="003C2506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B468F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F369E1">
        <w:rPr>
          <w:rFonts w:ascii="Times New Roman" w:eastAsia="Times New Roman" w:hAnsi="Times New Roman" w:cs="Times New Roman"/>
          <w:sz w:val="28"/>
          <w:szCs w:val="28"/>
          <w:lang w:eastAsia="cs-CZ"/>
        </w:rPr>
        <w:t>2022</w:t>
      </w:r>
      <w:r w:rsidR="00204C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CC5192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CC5192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CC5192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CC5192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CC5192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CC5192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Pr="00CC5192" w:rsidRDefault="00CC5192" w:rsidP="00CC5192">
      <w:pPr>
        <w:pStyle w:val="Nadpis2"/>
        <w:spacing w:before="0" w:beforeAutospacing="0" w:after="0" w:afterAutospacing="0"/>
        <w:ind w:left="-840" w:right="3600"/>
        <w:rPr>
          <w:b w:val="0"/>
          <w:sz w:val="28"/>
          <w:szCs w:val="28"/>
        </w:rPr>
      </w:pPr>
      <w:r w:rsidRPr="00CC5192">
        <w:rPr>
          <w:b w:val="0"/>
          <w:sz w:val="28"/>
          <w:szCs w:val="28"/>
        </w:rPr>
        <w:t xml:space="preserve">            </w:t>
      </w:r>
      <w:r w:rsidR="00DE3ED2" w:rsidRPr="00CC5192">
        <w:rPr>
          <w:b w:val="0"/>
          <w:sz w:val="28"/>
          <w:szCs w:val="28"/>
        </w:rPr>
        <w:t>4</w:t>
      </w:r>
      <w:r w:rsidR="009B1181" w:rsidRPr="00CC5192">
        <w:rPr>
          <w:b w:val="0"/>
          <w:sz w:val="28"/>
          <w:szCs w:val="28"/>
        </w:rPr>
        <w:t xml:space="preserve">/ </w:t>
      </w:r>
      <w:r w:rsidR="003C2506">
        <w:rPr>
          <w:b w:val="0"/>
          <w:sz w:val="28"/>
          <w:szCs w:val="28"/>
        </w:rPr>
        <w:t>Jmenování kulturní komise</w:t>
      </w:r>
    </w:p>
    <w:p w:rsidR="00CC5192" w:rsidRPr="00CC5192" w:rsidRDefault="00CC5192" w:rsidP="00CC5192">
      <w:pPr>
        <w:pStyle w:val="Nadpis2"/>
        <w:spacing w:before="0" w:beforeAutospacing="0" w:after="0" w:afterAutospacing="0"/>
        <w:ind w:left="-840" w:right="3600"/>
        <w:rPr>
          <w:b w:val="0"/>
          <w:sz w:val="28"/>
          <w:szCs w:val="28"/>
        </w:rPr>
      </w:pPr>
    </w:p>
    <w:p w:rsidR="00CC5192" w:rsidRPr="00CC5192" w:rsidRDefault="00DE3ED2" w:rsidP="00CC5192">
      <w:pPr>
        <w:pStyle w:val="Nadpis2"/>
        <w:spacing w:before="0" w:beforeAutospacing="0" w:after="0" w:afterAutospacing="0"/>
        <w:ind w:left="-840" w:right="3600" w:firstLine="840"/>
        <w:rPr>
          <w:b w:val="0"/>
          <w:color w:val="333333"/>
          <w:sz w:val="28"/>
          <w:szCs w:val="28"/>
        </w:rPr>
      </w:pPr>
      <w:r w:rsidRPr="00CC5192">
        <w:rPr>
          <w:b w:val="0"/>
          <w:sz w:val="28"/>
          <w:szCs w:val="28"/>
        </w:rPr>
        <w:t>5</w:t>
      </w:r>
      <w:r w:rsidR="00827307" w:rsidRPr="00CC5192">
        <w:rPr>
          <w:b w:val="0"/>
          <w:sz w:val="28"/>
          <w:szCs w:val="28"/>
        </w:rPr>
        <w:t xml:space="preserve">/ </w:t>
      </w:r>
      <w:r w:rsidR="003C2506">
        <w:rPr>
          <w:b w:val="0"/>
          <w:color w:val="333333"/>
          <w:sz w:val="28"/>
          <w:szCs w:val="28"/>
        </w:rPr>
        <w:t>Platy od 1. 1. 2023</w:t>
      </w:r>
    </w:p>
    <w:p w:rsidR="00603518" w:rsidRPr="00CC5192" w:rsidRDefault="00CC5192" w:rsidP="00F369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6/</w:t>
      </w:r>
      <w:r w:rsidR="003C2506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rozpočtu na rok 2023</w:t>
      </w:r>
    </w:p>
    <w:p w:rsidR="00B06918" w:rsidRPr="00CC5192" w:rsidRDefault="00CC5192" w:rsidP="009B1181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175567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3C2506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střednědobého výhledu na roky 2024 -2025</w:t>
      </w:r>
    </w:p>
    <w:p w:rsidR="00822C81" w:rsidRDefault="00CC519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C30BD0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822C81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C2506">
        <w:rPr>
          <w:rFonts w:ascii="Times New Roman" w:eastAsia="Times New Roman" w:hAnsi="Times New Roman" w:cs="Times New Roman"/>
          <w:sz w:val="28"/>
          <w:szCs w:val="28"/>
          <w:lang w:eastAsia="cs-CZ"/>
        </w:rPr>
        <w:t>Plány na rok 2023</w:t>
      </w:r>
    </w:p>
    <w:p w:rsidR="003C2506" w:rsidRDefault="003C2506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9/ Různé</w:t>
      </w:r>
    </w:p>
    <w:p w:rsidR="003C2506" w:rsidRPr="00CC5192" w:rsidRDefault="003C2506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10/ Diskuze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A77C5"/>
    <w:rsid w:val="00175567"/>
    <w:rsid w:val="001775E0"/>
    <w:rsid w:val="00204C54"/>
    <w:rsid w:val="00240553"/>
    <w:rsid w:val="002B6B42"/>
    <w:rsid w:val="0030075F"/>
    <w:rsid w:val="00343A61"/>
    <w:rsid w:val="003C2506"/>
    <w:rsid w:val="00475A8A"/>
    <w:rsid w:val="004904F0"/>
    <w:rsid w:val="004C07B4"/>
    <w:rsid w:val="004D10FE"/>
    <w:rsid w:val="004E71AE"/>
    <w:rsid w:val="0053038D"/>
    <w:rsid w:val="005C47B9"/>
    <w:rsid w:val="00603518"/>
    <w:rsid w:val="006C6017"/>
    <w:rsid w:val="006C6F67"/>
    <w:rsid w:val="0070644E"/>
    <w:rsid w:val="00821C9E"/>
    <w:rsid w:val="00822C81"/>
    <w:rsid w:val="00827307"/>
    <w:rsid w:val="008334F8"/>
    <w:rsid w:val="00945D43"/>
    <w:rsid w:val="009B1181"/>
    <w:rsid w:val="009D0ADF"/>
    <w:rsid w:val="009F0ADC"/>
    <w:rsid w:val="00AA0D18"/>
    <w:rsid w:val="00B06918"/>
    <w:rsid w:val="00B468FA"/>
    <w:rsid w:val="00B50419"/>
    <w:rsid w:val="00B76633"/>
    <w:rsid w:val="00BA0175"/>
    <w:rsid w:val="00BA267B"/>
    <w:rsid w:val="00BC17EF"/>
    <w:rsid w:val="00C30BD0"/>
    <w:rsid w:val="00C64A8B"/>
    <w:rsid w:val="00CB4EA1"/>
    <w:rsid w:val="00CC5192"/>
    <w:rsid w:val="00CC6334"/>
    <w:rsid w:val="00D70964"/>
    <w:rsid w:val="00DE3ED2"/>
    <w:rsid w:val="00DE70A3"/>
    <w:rsid w:val="00E54672"/>
    <w:rsid w:val="00F369E1"/>
    <w:rsid w:val="00F6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paragraph" w:styleId="Nadpis2">
    <w:name w:val="heading 2"/>
    <w:basedOn w:val="Normln"/>
    <w:link w:val="Nadpis2Char"/>
    <w:uiPriority w:val="9"/>
    <w:qFormat/>
    <w:rsid w:val="00CC5192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51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2022-12-05T19:00:00Z</dcterms:created>
  <dcterms:modified xsi:type="dcterms:W3CDTF">2022-12-05T19:00:00Z</dcterms:modified>
</cp:coreProperties>
</file>